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Beyinli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Sümeyye Deşirgül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9786259815060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Düşünceli bir ilhamlar sizi karşılayacak olan elinizde ki kitap;</w:t>
            </w:r>
          </w:p>
          <w:p>
            <w:pPr/>
            <w:r>
              <w:rPr/>
              <w:t xml:space="preserve">Sorgulayan , duygulandıran , tespitler yapan satırlar ile sarmalandı.</w:t>
            </w:r>
          </w:p>
          <w:p>
            <w:pPr/>
            <w:r>
              <w:rPr/>
              <w:t xml:space="preserve">Sargıları açmak yine sizin elinizde...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https://vernokitap.com/kitaplar/kitap-baski-sumeyye-desirgul-siir-beyinli-4062.html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2026-05-01T06:33:23+03:00</dcterms:created>
  <dcterms:modified xsi:type="dcterms:W3CDTF">2026-05-01T06:33:23+03:00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